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E667A6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ЧЕРНЕЦОВ МАКСИМ</w:t>
      </w:r>
      <w:r w:rsidR="001E4D82">
        <w:rPr>
          <w:rFonts w:ascii="Times New Roman" w:hAnsi="Times New Roman" w:cs="Times New Roman"/>
          <w:sz w:val="28"/>
          <w:szCs w:val="28"/>
        </w:rPr>
        <w:t xml:space="preserve"> ВЛАДИМИРОВИЧ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E667A6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Омская государственная медицинская академия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E667A6">
              <w:rPr>
                <w:rFonts w:ascii="Times New Roman" w:hAnsi="Times New Roman" w:cs="Times New Roman"/>
                <w:sz w:val="28"/>
                <w:szCs w:val="28"/>
              </w:rPr>
              <w:t>-стоматолог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1E4D82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 ортопедическая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67A6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№206 от 01.07.1996, </w:t>
            </w:r>
            <w:r w:rsidR="005F43B2">
              <w:rPr>
                <w:rFonts w:ascii="Times New Roman" w:hAnsi="Times New Roman" w:cs="Times New Roman"/>
                <w:sz w:val="28"/>
                <w:szCs w:val="28"/>
              </w:rPr>
              <w:t>Омская государственная медицинская академия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890D1A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0155241</w:t>
            </w:r>
            <w:r w:rsidR="001E4D82">
              <w:rPr>
                <w:rFonts w:ascii="Times New Roman" w:hAnsi="Times New Roman" w:cs="Times New Roman"/>
                <w:sz w:val="28"/>
                <w:szCs w:val="28"/>
              </w:rPr>
              <w:t>72480</w:t>
            </w:r>
            <w:r w:rsidR="00E66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E4D82">
              <w:rPr>
                <w:rFonts w:ascii="Times New Roman" w:hAnsi="Times New Roman" w:cs="Times New Roman"/>
                <w:sz w:val="28"/>
                <w:szCs w:val="28"/>
              </w:rPr>
              <w:t>30.03.2019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 w:rsidR="001E4D82">
              <w:rPr>
                <w:rFonts w:ascii="Times New Roman" w:hAnsi="Times New Roman" w:cs="Times New Roman"/>
                <w:sz w:val="28"/>
                <w:szCs w:val="28"/>
              </w:rPr>
              <w:t>стоматология ортопедическая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="00890D1A">
              <w:rPr>
                <w:rFonts w:ascii="Times New Roman" w:hAnsi="Times New Roman" w:cs="Times New Roman"/>
                <w:sz w:val="28"/>
                <w:szCs w:val="28"/>
              </w:rPr>
              <w:t>55241</w:t>
            </w:r>
            <w:r w:rsidR="001E4D82">
              <w:rPr>
                <w:rFonts w:ascii="Times New Roman" w:hAnsi="Times New Roman" w:cs="Times New Roman"/>
                <w:sz w:val="28"/>
                <w:szCs w:val="28"/>
              </w:rPr>
              <w:t>752447</w:t>
            </w:r>
            <w:r w:rsidR="00E66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E4D82">
              <w:rPr>
                <w:rFonts w:ascii="Times New Roman" w:hAnsi="Times New Roman" w:cs="Times New Roman"/>
                <w:sz w:val="28"/>
                <w:szCs w:val="28"/>
              </w:rPr>
              <w:t>23.03.2024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«стоматология </w:t>
            </w:r>
            <w:r w:rsidR="000431A9">
              <w:rPr>
                <w:rFonts w:ascii="Times New Roman" w:hAnsi="Times New Roman" w:cs="Times New Roman"/>
                <w:sz w:val="28"/>
                <w:szCs w:val="28"/>
              </w:rPr>
              <w:t>орт</w:t>
            </w:r>
            <w:r w:rsidR="00272E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31A9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E667A6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  <w:bookmarkStart w:id="0" w:name="_GoBack"/>
            <w:bookmarkEnd w:id="0"/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89D" w:rsidRDefault="0025289D" w:rsidP="00AB3E47">
      <w:pPr>
        <w:spacing w:after="0" w:line="240" w:lineRule="auto"/>
      </w:pPr>
      <w:r>
        <w:separator/>
      </w:r>
    </w:p>
  </w:endnote>
  <w:endnote w:type="continuationSeparator" w:id="0">
    <w:p w:rsidR="0025289D" w:rsidRDefault="0025289D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89D" w:rsidRDefault="0025289D" w:rsidP="00AB3E47">
      <w:pPr>
        <w:spacing w:after="0" w:line="240" w:lineRule="auto"/>
      </w:pPr>
      <w:r>
        <w:separator/>
      </w:r>
    </w:p>
  </w:footnote>
  <w:footnote w:type="continuationSeparator" w:id="0">
    <w:p w:rsidR="0025289D" w:rsidRDefault="0025289D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431A9"/>
    <w:rsid w:val="000714B0"/>
    <w:rsid w:val="001E4D82"/>
    <w:rsid w:val="0025289D"/>
    <w:rsid w:val="00272E4A"/>
    <w:rsid w:val="002E3614"/>
    <w:rsid w:val="00327471"/>
    <w:rsid w:val="004D6C9F"/>
    <w:rsid w:val="005F43B2"/>
    <w:rsid w:val="005F55ED"/>
    <w:rsid w:val="00890D1A"/>
    <w:rsid w:val="00A961BD"/>
    <w:rsid w:val="00AB3E47"/>
    <w:rsid w:val="00D340DD"/>
    <w:rsid w:val="00D8039F"/>
    <w:rsid w:val="00E20539"/>
    <w:rsid w:val="00E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1C90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2025-07-23T06:14:00Z</dcterms:created>
  <dcterms:modified xsi:type="dcterms:W3CDTF">2025-07-23T06:14:00Z</dcterms:modified>
</cp:coreProperties>
</file>